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0"/>
        <w:gridCol w:w="1664"/>
        <w:gridCol w:w="479"/>
        <w:gridCol w:w="959"/>
        <w:gridCol w:w="120"/>
        <w:gridCol w:w="1079"/>
        <w:gridCol w:w="217"/>
        <w:gridCol w:w="503"/>
        <w:gridCol w:w="347"/>
        <w:gridCol w:w="134"/>
        <w:gridCol w:w="44"/>
        <w:gridCol w:w="727"/>
        <w:gridCol w:w="293"/>
        <w:gridCol w:w="220"/>
        <w:gridCol w:w="875"/>
        <w:gridCol w:w="462"/>
        <w:gridCol w:w="617"/>
        <w:gridCol w:w="721"/>
        <w:gridCol w:w="360"/>
        <w:gridCol w:w="360"/>
      </w:tblGrid>
      <w:tr w:rsidR="003F6325" w:rsidRPr="003F6325" w:rsidTr="00184D69">
        <w:trPr>
          <w:gridBefore w:val="1"/>
          <w:wBefore w:w="16" w:type="dxa"/>
        </w:trPr>
        <w:tc>
          <w:tcPr>
            <w:tcW w:w="8750" w:type="dxa"/>
            <w:gridSpan w:val="17"/>
          </w:tcPr>
          <w:p w:rsidR="003F6325" w:rsidRPr="003F6325" w:rsidRDefault="003F6325">
            <w:pPr>
              <w:rPr>
                <w:i/>
                <w:sz w:val="22"/>
                <w:szCs w:val="22"/>
              </w:rPr>
            </w:pPr>
            <w:r w:rsidRPr="003F6325">
              <w:rPr>
                <w:i/>
                <w:sz w:val="22"/>
                <w:szCs w:val="22"/>
              </w:rPr>
              <w:t>Hakija täyttää</w:t>
            </w:r>
          </w:p>
        </w:tc>
        <w:tc>
          <w:tcPr>
            <w:tcW w:w="1441" w:type="dxa"/>
            <w:gridSpan w:val="3"/>
          </w:tcPr>
          <w:p w:rsidR="003F6325" w:rsidRPr="003F6325" w:rsidRDefault="003F63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Koulu täyttää</w:t>
            </w:r>
          </w:p>
        </w:tc>
      </w:tr>
      <w:tr w:rsidR="003F6325" w:rsidTr="00184D69">
        <w:trPr>
          <w:gridBefore w:val="1"/>
          <w:wBefore w:w="16" w:type="dxa"/>
        </w:trPr>
        <w:tc>
          <w:tcPr>
            <w:tcW w:w="9471" w:type="dxa"/>
            <w:gridSpan w:val="18"/>
          </w:tcPr>
          <w:p w:rsidR="003F6325" w:rsidRPr="005A1A4A" w:rsidRDefault="003F632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P</w:t>
            </w:r>
          </w:p>
        </w:tc>
        <w:tc>
          <w:tcPr>
            <w:tcW w:w="360" w:type="dxa"/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E</w:t>
            </w:r>
          </w:p>
        </w:tc>
      </w:tr>
      <w:tr w:rsidR="003F6325" w:rsidTr="00184D69">
        <w:trPr>
          <w:gridBefore w:val="1"/>
          <w:wBefore w:w="16" w:type="dxa"/>
        </w:trPr>
        <w:tc>
          <w:tcPr>
            <w:tcW w:w="9471" w:type="dxa"/>
            <w:gridSpan w:val="18"/>
            <w:tcBorders>
              <w:bottom w:val="single" w:sz="12" w:space="0" w:color="auto"/>
            </w:tcBorders>
          </w:tcPr>
          <w:p w:rsidR="003F6325" w:rsidRPr="005A1A4A" w:rsidRDefault="003F6325">
            <w:pPr>
              <w:rPr>
                <w:sz w:val="20"/>
              </w:rPr>
            </w:pPr>
            <w:r>
              <w:rPr>
                <w:sz w:val="20"/>
              </w:rPr>
              <w:t xml:space="preserve">Laita rasti </w:t>
            </w:r>
            <w:bookmarkStart w:id="0" w:name="Valinta1"/>
            <w:bookmarkStart w:id="1" w:name="_GoBack"/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6E3">
              <w:rPr>
                <w:sz w:val="20"/>
              </w:rPr>
            </w:r>
            <w:r w:rsidR="005536E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bookmarkEnd w:id="1"/>
            <w:r>
              <w:rPr>
                <w:sz w:val="20"/>
              </w:rPr>
              <w:t xml:space="preserve"> ja täydennä tarpeellisilta osin.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Y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A</w:t>
            </w: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8D6961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Sukunimi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Etunimet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F6325">
              <w:rPr>
                <w:sz w:val="16"/>
                <w:szCs w:val="16"/>
              </w:rPr>
              <w:t>Kutsumanimi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Henkilötunnus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7204" w:rsidP="00C21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Pr="00BC3CD1">
              <w:rPr>
                <w:sz w:val="16"/>
                <w:szCs w:val="16"/>
              </w:rPr>
              <w:t xml:space="preserve">kä </w:t>
            </w:r>
            <w:r w:rsidR="00CF6022">
              <w:rPr>
                <w:sz w:val="14"/>
                <w:szCs w:val="14"/>
              </w:rPr>
              <w:t>1.2</w:t>
            </w:r>
            <w:r w:rsidR="003F6325" w:rsidRPr="00BC3CD1">
              <w:rPr>
                <w:sz w:val="14"/>
                <w:szCs w:val="14"/>
              </w:rPr>
              <w:t>.20</w:t>
            </w:r>
            <w:r w:rsidR="00FD3444">
              <w:rPr>
                <w:sz w:val="14"/>
                <w:szCs w:val="14"/>
              </w:rPr>
              <w:t>21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Lähiosoite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567A8F" w:rsidRDefault="00BC6A70" w:rsidP="00D40C48">
            <w:pPr>
              <w:rPr>
                <w:sz w:val="16"/>
                <w:szCs w:val="16"/>
              </w:rPr>
            </w:pPr>
            <w:r w:rsidRPr="00567A8F">
              <w:rPr>
                <w:sz w:val="16"/>
                <w:szCs w:val="16"/>
              </w:rPr>
              <w:t xml:space="preserve"> Postinumero ja -toimipaikka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567A8F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C6A70"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C6A70">
              <w:rPr>
                <w:szCs w:val="24"/>
              </w:rPr>
              <w:instrText xml:space="preserve"> FORMTEXT </w:instrText>
            </w:r>
            <w:r w:rsidR="00BC6A70">
              <w:rPr>
                <w:szCs w:val="24"/>
              </w:rPr>
            </w:r>
            <w:r w:rsidR="00BC6A70"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BC6A70"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Puhelinnumero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Sähköpostiosoite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BC6A70" w:rsidRDefault="00BC6A70" w:rsidP="00C21172">
            <w:pPr>
              <w:rPr>
                <w:sz w:val="16"/>
                <w:szCs w:val="16"/>
              </w:rPr>
            </w:pPr>
            <w:r w:rsidRPr="00BC6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Väestökirjan mukainen kotipaikka 1.1.20</w:t>
            </w:r>
            <w:r w:rsidR="00FD3444">
              <w:rPr>
                <w:sz w:val="16"/>
                <w:szCs w:val="16"/>
              </w:rPr>
              <w:t>21</w:t>
            </w:r>
          </w:p>
        </w:tc>
        <w:tc>
          <w:tcPr>
            <w:tcW w:w="6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</w:tr>
      <w:tr w:rsidR="00BC6A70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BC6A70" w:rsidRPr="00AB57D0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OPINNOT *</w:t>
            </w: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BC6A70" w:rsidRDefault="00567A8F" w:rsidP="004444D2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C6A7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"/>
            <w:r w:rsidR="00BC6A70"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 w:rsidR="00BC6A70">
              <w:rPr>
                <w:sz w:val="16"/>
                <w:szCs w:val="16"/>
              </w:rPr>
              <w:fldChar w:fldCharType="end"/>
            </w:r>
            <w:bookmarkEnd w:id="10"/>
            <w:r w:rsidR="00BC6A70">
              <w:rPr>
                <w:sz w:val="16"/>
                <w:szCs w:val="16"/>
              </w:rPr>
              <w:t xml:space="preserve"> Ylioppilastutkinto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9718C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Valmistumisvuosi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Yleisarvosana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Keskiarvo (kaikki aineet)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567A8F"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"/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Nuorten perustutkinto (viimeksi suoritettu, esim. ammattikoulu, kauppaoppilaitos)</w:t>
            </w: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Valmistumisvuosi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Keskiarvo (kaikki aineet)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567A8F"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"/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Muu opiskelu</w:t>
            </w: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Opiskeluaika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Keskiarvo (kaikki aineet)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3" w:name="Teksti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AJOKORTTI *</w:t>
            </w:r>
          </w:p>
        </w:tc>
      </w:tr>
      <w:tr w:rsidR="00567A8F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Pr="00BC6A70" w:rsidRDefault="00567A8F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4" w:name="Valinta5"/>
            <w:r>
              <w:rPr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B-luokka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Default="00567A8F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25" w:name="Valinta6"/>
            <w:r>
              <w:rPr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36E3">
              <w:rPr>
                <w:szCs w:val="24"/>
              </w:rPr>
            </w:r>
            <w:r w:rsidR="005536E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>
              <w:rPr>
                <w:szCs w:val="24"/>
              </w:rPr>
              <w:t xml:space="preserve"> </w:t>
            </w:r>
            <w:r w:rsidRPr="00BC6A70">
              <w:rPr>
                <w:sz w:val="16"/>
                <w:szCs w:val="16"/>
              </w:rPr>
              <w:t>BC-luokka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Pr="00AB57D0" w:rsidRDefault="00567A8F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Pr="00AB57D0" w:rsidRDefault="00567A8F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5528" w:type="dxa"/>
            <w:gridSpan w:val="11"/>
            <w:tcBorders>
              <w:top w:val="single" w:sz="4" w:space="0" w:color="auto"/>
            </w:tcBorders>
            <w:vAlign w:val="center"/>
          </w:tcPr>
          <w:p w:rsidR="00993FF1" w:rsidRDefault="00993FF1" w:rsidP="00D40C48"/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  <w:tc>
          <w:tcPr>
            <w:tcW w:w="3395" w:type="dxa"/>
            <w:gridSpan w:val="6"/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</w:tr>
      <w:tr w:rsidR="001209AB" w:rsidTr="00184D69">
        <w:tc>
          <w:tcPr>
            <w:tcW w:w="31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  <w:r>
              <w:t xml:space="preserve"> VARUSMIESPALVELU *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D12369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1209AB" w:rsidRPr="004444D2">
              <w:rPr>
                <w:sz w:val="16"/>
                <w:szCs w:val="16"/>
              </w:rPr>
              <w:t>Suoritettu vuonna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67A8F">
              <w:rPr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67A8F">
              <w:rPr>
                <w:szCs w:val="24"/>
              </w:rPr>
              <w:instrText xml:space="preserve"> FORMTEXT </w:instrText>
            </w:r>
            <w:r w:rsidRPr="00567A8F">
              <w:rPr>
                <w:szCs w:val="24"/>
              </w:rPr>
            </w:r>
            <w:r w:rsidRPr="00567A8F">
              <w:rPr>
                <w:szCs w:val="24"/>
              </w:rPr>
              <w:fldChar w:fldCharType="separate"/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szCs w:val="24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9AB" w:rsidRPr="004444D2" w:rsidRDefault="001209AB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Tulee suoritettua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67A8F">
              <w:rPr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Pr="00567A8F">
              <w:rPr>
                <w:szCs w:val="24"/>
              </w:rPr>
              <w:instrText xml:space="preserve"> FORMTEXT </w:instrText>
            </w:r>
            <w:r w:rsidRPr="00567A8F">
              <w:rPr>
                <w:szCs w:val="24"/>
              </w:rPr>
            </w:r>
            <w:r w:rsidRPr="00567A8F">
              <w:rPr>
                <w:szCs w:val="24"/>
              </w:rPr>
              <w:fldChar w:fldCharType="separate"/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1209AB" w:rsidP="001209AB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mennessä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7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7A8F"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 w:rsidR="00567A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asepalvelu, sotilarvo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8" w:name="Valinta8"/>
            <w:r w:rsidR="00567A8F">
              <w:rPr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7A8F"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 w:rsidR="00567A8F"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siviipalvelu, palvelupaikka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0" w:name="Valinta9"/>
            <w:r>
              <w:rPr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vapautettu, syy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4327" w:type="dxa"/>
            <w:gridSpan w:val="7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4327" w:type="dxa"/>
            <w:gridSpan w:val="7"/>
            <w:tcBorders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444D2">
              <w:rPr>
                <w:szCs w:val="24"/>
              </w:rPr>
              <w:t xml:space="preserve">TYÖKOKEMUS </w:t>
            </w:r>
            <w:r w:rsidR="00567A8F">
              <w:rPr>
                <w:sz w:val="16"/>
                <w:szCs w:val="16"/>
              </w:rPr>
              <w:t>(yhteensä vuosia</w:t>
            </w:r>
            <w:r>
              <w:rPr>
                <w:sz w:val="16"/>
                <w:szCs w:val="16"/>
              </w:rPr>
              <w:t xml:space="preserve"> ja kuukausina) *</w:t>
            </w:r>
          </w:p>
        </w:tc>
        <w:tc>
          <w:tcPr>
            <w:tcW w:w="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2" w:name="Teksti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SAIRAANHOITOTOIMEN HARJOITTAMISOIKEUS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3" w:name="Valinta10"/>
            <w:r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AMK-tutkinto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 w:val="16"/>
                <w:szCs w:val="16"/>
              </w:rPr>
            </w:pPr>
            <w:r w:rsidRPr="004444D2">
              <w:rPr>
                <w:sz w:val="16"/>
                <w:szCs w:val="16"/>
              </w:rPr>
              <w:t xml:space="preserve"> </w:t>
            </w:r>
            <w:bookmarkStart w:id="34" w:name="Valinta11"/>
            <w:r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Pr="004444D2">
              <w:rPr>
                <w:sz w:val="16"/>
                <w:szCs w:val="16"/>
              </w:rPr>
              <w:t xml:space="preserve"> Toisen asteen tutkinto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5" w:name="Valinta12"/>
            <w:r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>
              <w:rPr>
                <w:sz w:val="16"/>
                <w:szCs w:val="16"/>
              </w:rPr>
              <w:t xml:space="preserve"> Muu </w:t>
            </w:r>
            <w:r w:rsidRPr="004444D2">
              <w:rPr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6" w:name="Teksti26"/>
            <w:r w:rsidRPr="004444D2">
              <w:rPr>
                <w:szCs w:val="24"/>
              </w:rPr>
              <w:instrText xml:space="preserve"> FORMTEXT </w:instrText>
            </w:r>
            <w:r w:rsidRPr="004444D2">
              <w:rPr>
                <w:szCs w:val="24"/>
              </w:rPr>
            </w:r>
            <w:r w:rsidRPr="004444D2">
              <w:rPr>
                <w:szCs w:val="24"/>
              </w:rPr>
              <w:fldChar w:fldCharType="separate"/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4444D2" w:rsidRDefault="004444D2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8" w:name="Teksti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VESISUKELLUSKELPOISUUS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9" w:name="Valinta13"/>
            <w:r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Merivoimien sukeltajakurssi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40" w:name="Valinta14"/>
            <w:r>
              <w:rPr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36E3">
              <w:rPr>
                <w:szCs w:val="24"/>
              </w:rPr>
            </w:r>
            <w:r w:rsidR="005536E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0"/>
            <w:r>
              <w:rPr>
                <w:szCs w:val="24"/>
              </w:rPr>
              <w:t xml:space="preserve"> </w:t>
            </w:r>
            <w:r w:rsidRPr="004444D2">
              <w:rPr>
                <w:sz w:val="16"/>
                <w:szCs w:val="16"/>
              </w:rPr>
              <w:t xml:space="preserve">muu, mikä </w:t>
            </w:r>
            <w:r>
              <w:rPr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V</w:t>
            </w:r>
            <w:r>
              <w:rPr>
                <w:szCs w:val="24"/>
              </w:rPr>
              <w:t>ENEENKULJETUSKELPOISUUS</w:t>
            </w:r>
            <w:r w:rsidRPr="004444D2">
              <w:rPr>
                <w:szCs w:val="24"/>
              </w:rPr>
              <w:t xml:space="preserve">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2" w:name="Valinta15"/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Kuljettajankirja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43" w:name="Valinta16"/>
            <w:r>
              <w:rPr>
                <w:szCs w:val="24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36E3">
              <w:rPr>
                <w:szCs w:val="24"/>
              </w:rPr>
            </w:r>
            <w:r w:rsidR="005536E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3"/>
            <w:r>
              <w:rPr>
                <w:szCs w:val="24"/>
              </w:rPr>
              <w:t xml:space="preserve"> </w:t>
            </w:r>
            <w:r w:rsidRPr="004444D2">
              <w:rPr>
                <w:sz w:val="16"/>
                <w:szCs w:val="16"/>
              </w:rPr>
              <w:t>Kotimaanliikenteen laivurinkirja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RASKAIDEN TAI ERIKOISAJONEUVOJEN KULJETTAMISOIKEUS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4" w:name="Valinta17"/>
            <w:r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D-kortti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45" w:name="Valinta18"/>
            <w:r>
              <w:rPr>
                <w:szCs w:val="24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36E3">
              <w:rPr>
                <w:szCs w:val="24"/>
              </w:rPr>
            </w:r>
            <w:r w:rsidR="005536E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5"/>
            <w:r>
              <w:rPr>
                <w:szCs w:val="24"/>
              </w:rPr>
              <w:t xml:space="preserve"> </w:t>
            </w:r>
            <w:r w:rsidRPr="004444D2">
              <w:rPr>
                <w:sz w:val="16"/>
                <w:szCs w:val="16"/>
              </w:rPr>
              <w:t>CE-kortti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272A21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Default="00272A21" w:rsidP="00D40C48">
            <w:pPr>
              <w:rPr>
                <w:sz w:val="16"/>
                <w:szCs w:val="16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Default="00272A2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Pr="00AB57D0" w:rsidRDefault="00272A2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Pr="00AB57D0" w:rsidRDefault="00272A21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3128" w:type="dxa"/>
            <w:gridSpan w:val="5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</w:tr>
      <w:tr w:rsidR="003F7204" w:rsidRPr="003F7204" w:rsidTr="00514668">
        <w:tc>
          <w:tcPr>
            <w:tcW w:w="10207" w:type="dxa"/>
            <w:gridSpan w:val="21"/>
            <w:vAlign w:val="center"/>
          </w:tcPr>
          <w:p w:rsidR="00272A21" w:rsidRDefault="007D344D" w:rsidP="005146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MOLEMPIEN KOTIMAISTEN KIELT</w:t>
            </w:r>
            <w:r w:rsidR="00272A21">
              <w:rPr>
                <w:szCs w:val="24"/>
              </w:rPr>
              <w:t>EN HYVÄ TAITO</w:t>
            </w:r>
            <w:r w:rsidR="00272A21" w:rsidRPr="004444D2">
              <w:rPr>
                <w:szCs w:val="24"/>
              </w:rPr>
              <w:t xml:space="preserve"> *</w:t>
            </w:r>
          </w:p>
          <w:tbl>
            <w:tblPr>
              <w:tblW w:w="10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0"/>
              <w:gridCol w:w="283"/>
              <w:gridCol w:w="284"/>
            </w:tblGrid>
            <w:tr w:rsidR="00272A21" w:rsidRPr="008944D9" w:rsidTr="00DF782B">
              <w:tc>
                <w:tcPr>
                  <w:tcW w:w="9500" w:type="dxa"/>
                  <w:shd w:val="clear" w:color="auto" w:fill="auto"/>
                  <w:vAlign w:val="center"/>
                </w:tcPr>
                <w:p w:rsidR="00272A21" w:rsidRPr="008944D9" w:rsidRDefault="00272A21" w:rsidP="00751707">
                  <w:pPr>
                    <w:rPr>
                      <w:sz w:val="16"/>
                      <w:szCs w:val="16"/>
                    </w:rPr>
                  </w:pPr>
                  <w:r w:rsidRPr="008944D9">
                    <w:rPr>
                      <w:sz w:val="20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Valinta25"/>
                  <w:r w:rsidRPr="008944D9">
                    <w:rPr>
                      <w:sz w:val="20"/>
                    </w:rPr>
                    <w:instrText xml:space="preserve"> FORMCHECKBOX </w:instrText>
                  </w:r>
                  <w:r w:rsidR="005536E3">
                    <w:rPr>
                      <w:sz w:val="20"/>
                    </w:rPr>
                  </w:r>
                  <w:r w:rsidR="005536E3">
                    <w:rPr>
                      <w:sz w:val="20"/>
                    </w:rPr>
                    <w:fldChar w:fldCharType="separate"/>
                  </w:r>
                  <w:r w:rsidRPr="008944D9">
                    <w:rPr>
                      <w:sz w:val="20"/>
                    </w:rPr>
                    <w:fldChar w:fldCharType="end"/>
                  </w:r>
                  <w:bookmarkEnd w:id="46"/>
                  <w:r w:rsidRPr="008944D9">
                    <w:rPr>
                      <w:sz w:val="16"/>
                      <w:szCs w:val="16"/>
                    </w:rPr>
                    <w:t xml:space="preserve"> Toisen kielen ollessa äidinkieli, toisen osaaminen yleisen kielikokeen taso 5 tai parempi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72A21" w:rsidRPr="008944D9" w:rsidRDefault="00272A21" w:rsidP="00514668">
                  <w:pPr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72A21" w:rsidRPr="008944D9" w:rsidRDefault="00272A21" w:rsidP="00514668">
                  <w:pPr>
                    <w:rPr>
                      <w:szCs w:val="24"/>
                    </w:rPr>
                  </w:pPr>
                </w:p>
              </w:tc>
            </w:tr>
          </w:tbl>
          <w:p w:rsidR="00272A21" w:rsidRDefault="00272A21" w:rsidP="00514668">
            <w:pPr>
              <w:rPr>
                <w:szCs w:val="24"/>
              </w:rPr>
            </w:pPr>
          </w:p>
          <w:p w:rsidR="00272A21" w:rsidRDefault="00272A21" w:rsidP="00514668">
            <w:pPr>
              <w:rPr>
                <w:b/>
                <w:sz w:val="20"/>
              </w:rPr>
            </w:pPr>
            <w:r>
              <w:rPr>
                <w:szCs w:val="24"/>
              </w:rPr>
              <w:t>MUU KIELITAITO*</w:t>
            </w:r>
          </w:p>
          <w:tbl>
            <w:tblPr>
              <w:tblW w:w="10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1"/>
              <w:gridCol w:w="302"/>
              <w:gridCol w:w="284"/>
            </w:tblGrid>
            <w:tr w:rsidR="00272A21" w:rsidRPr="008944D9" w:rsidTr="00DF782B">
              <w:tc>
                <w:tcPr>
                  <w:tcW w:w="9481" w:type="dxa"/>
                  <w:shd w:val="clear" w:color="auto" w:fill="auto"/>
                  <w:vAlign w:val="center"/>
                </w:tcPr>
                <w:p w:rsidR="00272A21" w:rsidRPr="008944D9" w:rsidRDefault="00272A21" w:rsidP="00751707">
                  <w:pPr>
                    <w:rPr>
                      <w:sz w:val="16"/>
                      <w:szCs w:val="16"/>
                    </w:rPr>
                  </w:pPr>
                  <w:r w:rsidRPr="008944D9">
                    <w:rPr>
                      <w:sz w:val="20"/>
                    </w:rPr>
                    <w:fldChar w:fldCharType="begin">
                      <w:ffData>
                        <w:name w:val="Valinta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Valinta26"/>
                  <w:r w:rsidRPr="008944D9">
                    <w:rPr>
                      <w:sz w:val="20"/>
                    </w:rPr>
                    <w:instrText xml:space="preserve"> FORMCHECKBOX </w:instrText>
                  </w:r>
                  <w:r w:rsidR="005536E3">
                    <w:rPr>
                      <w:sz w:val="20"/>
                    </w:rPr>
                  </w:r>
                  <w:r w:rsidR="005536E3">
                    <w:rPr>
                      <w:sz w:val="20"/>
                    </w:rPr>
                    <w:fldChar w:fldCharType="separate"/>
                  </w:r>
                  <w:r w:rsidRPr="008944D9">
                    <w:rPr>
                      <w:sz w:val="20"/>
                    </w:rPr>
                    <w:fldChar w:fldCharType="end"/>
                  </w:r>
                  <w:bookmarkEnd w:id="47"/>
                  <w:r w:rsidRPr="008944D9">
                    <w:rPr>
                      <w:sz w:val="20"/>
                    </w:rPr>
                    <w:t xml:space="preserve"> </w:t>
                  </w:r>
                  <w:r w:rsidRPr="008944D9">
                    <w:rPr>
                      <w:sz w:val="16"/>
                      <w:szCs w:val="16"/>
                    </w:rPr>
                    <w:t>Muiden kuin kotimaisten yleisellä kielikokeella osoitettu osaaminen taso 5 tai parempi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272A21" w:rsidRPr="008944D9" w:rsidRDefault="00272A21" w:rsidP="008944D9">
                  <w:pPr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72A21" w:rsidRPr="008944D9" w:rsidRDefault="00272A21" w:rsidP="008944D9">
                  <w:pPr>
                    <w:rPr>
                      <w:szCs w:val="24"/>
                    </w:rPr>
                  </w:pPr>
                </w:p>
              </w:tc>
            </w:tr>
          </w:tbl>
          <w:p w:rsidR="00272A21" w:rsidRDefault="00272A21" w:rsidP="00514668">
            <w:pPr>
              <w:rPr>
                <w:b/>
                <w:sz w:val="20"/>
              </w:rPr>
            </w:pPr>
          </w:p>
          <w:p w:rsidR="003F7204" w:rsidRPr="00FF7076" w:rsidRDefault="003F7204" w:rsidP="00514668">
            <w:pPr>
              <w:rPr>
                <w:b/>
                <w:sz w:val="20"/>
              </w:rPr>
            </w:pPr>
            <w:r w:rsidRPr="00FF7076">
              <w:rPr>
                <w:b/>
                <w:sz w:val="20"/>
              </w:rPr>
              <w:t>*) JÄLJENNÖS TODISTUKSISTA LIITETTÄVÄ HAKEMUSLOMAKKEEN MUKAAN</w:t>
            </w:r>
          </w:p>
        </w:tc>
      </w:tr>
      <w:tr w:rsidR="00580560" w:rsidTr="00BD2CCF">
        <w:tc>
          <w:tcPr>
            <w:tcW w:w="10207" w:type="dxa"/>
            <w:gridSpan w:val="21"/>
            <w:vAlign w:val="center"/>
          </w:tcPr>
          <w:p w:rsidR="00580560" w:rsidRPr="00AB57D0" w:rsidRDefault="00580560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bottom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</w:p>
        </w:tc>
        <w:tc>
          <w:tcPr>
            <w:tcW w:w="6359" w:type="dxa"/>
            <w:gridSpan w:val="14"/>
            <w:tcBorders>
              <w:bottom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8" w:name="Valinta19"/>
            <w:r>
              <w:rPr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 xml:space="preserve"> Osallistunut aikaisemmin pelastuskoulun pääsykokeisiin, vuonna</w:t>
            </w:r>
          </w:p>
        </w:tc>
        <w:tc>
          <w:tcPr>
            <w:tcW w:w="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9" w:name="Teksti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50" w:name="Valinta21"/>
            <w:r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Fyysisiin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1" w:name="Teksti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52" w:name="Valinta22"/>
            <w:r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Psyykkisiin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3" w:name="Teksti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4744C2" w:rsidTr="004744C2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C2" w:rsidRPr="00AB57D0" w:rsidRDefault="004744C2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54" w:name="Valinta20"/>
            <w:r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Osallistunut aikaisemmin pelastusopiston pääsykokeisiin, vuonna</w:t>
            </w:r>
          </w:p>
        </w:tc>
        <w:tc>
          <w:tcPr>
            <w:tcW w:w="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5" w:name="Teksti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567A8F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263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7263"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 w:rsidR="00A07263">
              <w:rPr>
                <w:sz w:val="16"/>
                <w:szCs w:val="16"/>
              </w:rPr>
              <w:fldChar w:fldCharType="end"/>
            </w:r>
            <w:r w:rsidR="00A07263">
              <w:rPr>
                <w:sz w:val="16"/>
                <w:szCs w:val="16"/>
              </w:rPr>
              <w:t xml:space="preserve"> Fyysisiin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Psyykkisiin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580560" w:rsidRPr="00A07263" w:rsidTr="00580560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580560" w:rsidRPr="00A07263" w:rsidRDefault="00580560" w:rsidP="00D40C48">
            <w:pPr>
              <w:rPr>
                <w:sz w:val="16"/>
                <w:szCs w:val="16"/>
              </w:rPr>
            </w:pPr>
          </w:p>
        </w:tc>
      </w:tr>
      <w:tr w:rsidR="00A07263" w:rsidRPr="00A07263" w:rsidTr="00580560">
        <w:tc>
          <w:tcPr>
            <w:tcW w:w="10207" w:type="dxa"/>
            <w:gridSpan w:val="21"/>
            <w:vAlign w:val="center"/>
          </w:tcPr>
          <w:p w:rsidR="00A07263" w:rsidRPr="00A07263" w:rsidRDefault="00A07263" w:rsidP="00D40C48">
            <w:pPr>
              <w:rPr>
                <w:sz w:val="16"/>
                <w:szCs w:val="16"/>
              </w:rPr>
            </w:pPr>
            <w:r w:rsidRPr="00A07263">
              <w:rPr>
                <w:sz w:val="16"/>
                <w:szCs w:val="16"/>
              </w:rPr>
              <w:t xml:space="preserve"> Psyykkinen testi on voimassa 2 vuotta, voimassaolevaa testiä ei voi uusia</w:t>
            </w:r>
            <w:r w:rsidR="00CF6022">
              <w:rPr>
                <w:sz w:val="16"/>
                <w:szCs w:val="16"/>
              </w:rPr>
              <w:t>.</w:t>
            </w:r>
          </w:p>
        </w:tc>
      </w:tr>
      <w:tr w:rsidR="00993FF1" w:rsidRPr="00A07263" w:rsidTr="00567A8F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993FF1" w:rsidRPr="00A07263" w:rsidTr="00567A8F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A07263" w:rsidRPr="00A07263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A07263" w:rsidRPr="00993FF1" w:rsidRDefault="00A07263" w:rsidP="00D40C48">
            <w:pPr>
              <w:rPr>
                <w:szCs w:val="24"/>
              </w:rPr>
            </w:pPr>
            <w:r w:rsidRPr="00993FF1">
              <w:rPr>
                <w:szCs w:val="24"/>
              </w:rPr>
              <w:t xml:space="preserve"> AIKAISEMMAT TAI MENEILLÄÄN OLEVAT PELASTUSALAN OPINNOT</w:t>
            </w:r>
          </w:p>
        </w:tc>
      </w:tr>
      <w:tr w:rsidR="00A07263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Opiskeluaika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580560" w:rsidTr="004744C2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580560" w:rsidRDefault="00580560" w:rsidP="00D40C48">
            <w:pPr>
              <w:rPr>
                <w:sz w:val="16"/>
                <w:szCs w:val="16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A07263" w:rsidTr="00580560">
        <w:trPr>
          <w:trHeight w:val="2639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3" w:rsidRDefault="00A07263" w:rsidP="0058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LISÄTIETOJA</w:t>
            </w:r>
          </w:p>
          <w:p w:rsidR="00A07263" w:rsidRPr="00A07263" w:rsidRDefault="00A07263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6" w:name="Teksti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B65785">
            <w:pPr>
              <w:rPr>
                <w:sz w:val="16"/>
                <w:szCs w:val="16"/>
              </w:rPr>
            </w:pPr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B65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Hakulomakkeessa ilmoitettujen tietojen oikeellisuus tarkistetaan kurssille hyväksymisen yhteydessä.</w:t>
            </w:r>
          </w:p>
          <w:p w:rsidR="004744C2" w:rsidRPr="00AB57D0" w:rsidRDefault="004744C2" w:rsidP="00B65785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Virheellisten tietojen antamisesta seuraa opiskelupaikan menetys.</w:t>
            </w:r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D40C48">
            <w:pPr>
              <w:rPr>
                <w:sz w:val="16"/>
                <w:szCs w:val="16"/>
              </w:rPr>
            </w:pPr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D40C48">
            <w:pPr>
              <w:rPr>
                <w:sz w:val="16"/>
                <w:szCs w:val="16"/>
              </w:rPr>
            </w:pPr>
          </w:p>
        </w:tc>
      </w:tr>
      <w:tr w:rsidR="00993FF1" w:rsidTr="004744C2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A07263" w:rsidTr="00567A8F">
        <w:tc>
          <w:tcPr>
            <w:tcW w:w="10207" w:type="dxa"/>
            <w:gridSpan w:val="21"/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VAKUUTAN TÄSSÄ LOMAKKEESSA ANTAMANI TIEDOT OIKEIKSI</w:t>
            </w:r>
          </w:p>
        </w:tc>
      </w:tr>
      <w:tr w:rsidR="00A07263" w:rsidTr="00567A8F">
        <w:tc>
          <w:tcPr>
            <w:tcW w:w="10207" w:type="dxa"/>
            <w:gridSpan w:val="21"/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</w:p>
        </w:tc>
      </w:tr>
      <w:tr w:rsidR="00A07263" w:rsidTr="00184D69">
        <w:tc>
          <w:tcPr>
            <w:tcW w:w="1690" w:type="dxa"/>
            <w:gridSpan w:val="3"/>
            <w:tcBorders>
              <w:bottom w:val="single" w:sz="4" w:space="0" w:color="auto"/>
            </w:tcBorders>
            <w:vAlign w:val="center"/>
          </w:tcPr>
          <w:p w:rsidR="00A07263" w:rsidRPr="00A07263" w:rsidRDefault="00A07263" w:rsidP="00D40C48">
            <w:pPr>
              <w:rPr>
                <w:szCs w:val="24"/>
              </w:rPr>
            </w:pPr>
            <w:r w:rsidRPr="00A07263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3838" w:type="dxa"/>
            <w:gridSpan w:val="8"/>
            <w:tcBorders>
              <w:bottom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79" w:type="dxa"/>
            <w:gridSpan w:val="10"/>
            <w:tcBorders>
              <w:bottom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A07263" w:rsidRPr="00A07263" w:rsidTr="00184D69">
        <w:tc>
          <w:tcPr>
            <w:tcW w:w="1690" w:type="dxa"/>
            <w:gridSpan w:val="3"/>
            <w:tcBorders>
              <w:top w:val="single" w:sz="4" w:space="0" w:color="auto"/>
            </w:tcBorders>
            <w:vAlign w:val="center"/>
          </w:tcPr>
          <w:p w:rsidR="00A07263" w:rsidRPr="00A07263" w:rsidRDefault="003F7204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Aika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</w:tcBorders>
            <w:vAlign w:val="center"/>
          </w:tcPr>
          <w:p w:rsidR="00A07263" w:rsidRPr="00A07263" w:rsidRDefault="003F7204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Paikka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</w:tcBorders>
            <w:vAlign w:val="center"/>
          </w:tcPr>
          <w:p w:rsidR="00A07263" w:rsidRPr="00A07263" w:rsidRDefault="00A07263" w:rsidP="00D40C48">
            <w:pPr>
              <w:rPr>
                <w:sz w:val="16"/>
                <w:szCs w:val="16"/>
              </w:rPr>
            </w:pPr>
            <w:r w:rsidRPr="00A07263">
              <w:rPr>
                <w:sz w:val="16"/>
                <w:szCs w:val="16"/>
              </w:rPr>
              <w:t xml:space="preserve"> Hakijan allekirjoitus</w:t>
            </w:r>
          </w:p>
        </w:tc>
      </w:tr>
      <w:tr w:rsidR="00993FF1" w:rsidRPr="00A07263" w:rsidTr="00567A8F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627BA6" w:rsidRPr="00993FF1" w:rsidTr="00627BA6">
        <w:tc>
          <w:tcPr>
            <w:tcW w:w="10207" w:type="dxa"/>
            <w:gridSpan w:val="21"/>
            <w:vAlign w:val="center"/>
          </w:tcPr>
          <w:p w:rsidR="00627BA6" w:rsidRPr="00184D69" w:rsidRDefault="00184D69" w:rsidP="002C4B64">
            <w:pPr>
              <w:rPr>
                <w:b/>
                <w:sz w:val="16"/>
                <w:szCs w:val="16"/>
              </w:rPr>
            </w:pPr>
            <w:r w:rsidRPr="00184D69">
              <w:rPr>
                <w:b/>
                <w:sz w:val="16"/>
                <w:szCs w:val="16"/>
              </w:rPr>
              <w:t xml:space="preserve">Mistä sait tiedon </w:t>
            </w:r>
            <w:r w:rsidR="002C4B64">
              <w:rPr>
                <w:b/>
                <w:sz w:val="16"/>
                <w:szCs w:val="16"/>
              </w:rPr>
              <w:t>tästä koulutuksesta</w:t>
            </w:r>
          </w:p>
        </w:tc>
      </w:tr>
      <w:tr w:rsidR="00184D69" w:rsidRPr="00A07263" w:rsidTr="00184D69">
        <w:trPr>
          <w:trHeight w:val="263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184D69" w:rsidRPr="00993FF1" w:rsidRDefault="00184D69" w:rsidP="00184D69">
            <w:pPr>
              <w:rPr>
                <w:sz w:val="20"/>
              </w:rPr>
            </w:pPr>
            <w:r w:rsidRPr="00A07263">
              <w:rPr>
                <w:sz w:val="16"/>
                <w:szCs w:val="16"/>
              </w:rPr>
              <w:t xml:space="preserve"> </w:t>
            </w:r>
          </w:p>
        </w:tc>
        <w:bookmarkStart w:id="58" w:name="Valinta23"/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 w:rsidR="0084027E">
              <w:rPr>
                <w:sz w:val="16"/>
                <w:szCs w:val="16"/>
              </w:rPr>
              <w:t xml:space="preserve"> </w:t>
            </w:r>
            <w:r w:rsidR="00A41361">
              <w:rPr>
                <w:sz w:val="16"/>
                <w:szCs w:val="16"/>
              </w:rPr>
              <w:t>HS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39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D474FE">
              <w:rPr>
                <w:sz w:val="16"/>
                <w:szCs w:val="16"/>
              </w:rPr>
              <w:t>Pelastuslaitoksen i</w:t>
            </w:r>
            <w:r w:rsidR="00397C6C">
              <w:rPr>
                <w:sz w:val="16"/>
                <w:szCs w:val="16"/>
              </w:rPr>
              <w:t>nternet</w:t>
            </w:r>
            <w:r w:rsidR="00D474FE">
              <w:rPr>
                <w:sz w:val="16"/>
                <w:szCs w:val="16"/>
              </w:rPr>
              <w:t>-sivut</w:t>
            </w:r>
          </w:p>
        </w:tc>
      </w:tr>
      <w:tr w:rsidR="00184D69" w:rsidRPr="00A07263" w:rsidTr="00184D69">
        <w:trPr>
          <w:trHeight w:val="284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184D69" w:rsidRPr="00993FF1" w:rsidRDefault="00184D69" w:rsidP="0042726C">
            <w:pPr>
              <w:jc w:val="right"/>
              <w:rPr>
                <w:sz w:val="20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1361">
              <w:rPr>
                <w:sz w:val="16"/>
                <w:szCs w:val="16"/>
              </w:rPr>
              <w:t>Varusmieslehti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1361">
              <w:rPr>
                <w:sz w:val="16"/>
                <w:szCs w:val="16"/>
              </w:rPr>
              <w:t>Sosiaalinen media</w:t>
            </w:r>
          </w:p>
        </w:tc>
      </w:tr>
      <w:tr w:rsidR="00184D69" w:rsidRPr="00A07263" w:rsidTr="00184D69">
        <w:trPr>
          <w:trHeight w:val="259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184D69" w:rsidRDefault="00184D69" w:rsidP="0042726C">
            <w:pPr>
              <w:rPr>
                <w:sz w:val="16"/>
                <w:szCs w:val="16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1361">
              <w:rPr>
                <w:sz w:val="16"/>
                <w:szCs w:val="16"/>
              </w:rPr>
              <w:t>Opintomaailma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BB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36E3">
              <w:rPr>
                <w:sz w:val="16"/>
                <w:szCs w:val="16"/>
              </w:rPr>
            </w:r>
            <w:r w:rsidR="005536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21363">
              <w:rPr>
                <w:sz w:val="16"/>
                <w:szCs w:val="16"/>
              </w:rPr>
              <w:t>Joku kertoi</w:t>
            </w:r>
          </w:p>
        </w:tc>
      </w:tr>
      <w:tr w:rsidR="0084027E" w:rsidRPr="00A07263" w:rsidTr="0084027E">
        <w:trPr>
          <w:trHeight w:val="266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84027E" w:rsidRDefault="0084027E" w:rsidP="0042726C">
            <w:pPr>
              <w:rPr>
                <w:sz w:val="16"/>
                <w:szCs w:val="16"/>
              </w:rPr>
            </w:pPr>
          </w:p>
        </w:tc>
        <w:tc>
          <w:tcPr>
            <w:tcW w:w="10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E" w:rsidRDefault="0084027E" w:rsidP="007276AD">
            <w:pPr>
              <w:rPr>
                <w:sz w:val="16"/>
                <w:szCs w:val="16"/>
              </w:rPr>
            </w:pPr>
            <w:r>
              <w:rPr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36E3">
              <w:rPr>
                <w:szCs w:val="24"/>
              </w:rPr>
            </w:r>
            <w:r w:rsidR="005536E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324B82">
              <w:rPr>
                <w:sz w:val="16"/>
                <w:szCs w:val="16"/>
              </w:rPr>
              <w:t>m</w:t>
            </w:r>
            <w:r w:rsidRPr="004444D2">
              <w:rPr>
                <w:sz w:val="16"/>
                <w:szCs w:val="16"/>
              </w:rPr>
              <w:t>uu</w:t>
            </w:r>
            <w:r>
              <w:rPr>
                <w:sz w:val="16"/>
                <w:szCs w:val="16"/>
              </w:rPr>
              <w:t>alta, mistä?</w:t>
            </w:r>
            <w:r w:rsidRPr="004444D2">
              <w:rPr>
                <w:sz w:val="16"/>
                <w:szCs w:val="16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444D2" w:rsidRDefault="004444D2" w:rsidP="00395CFE"/>
    <w:sectPr w:rsidR="004444D2" w:rsidSect="005A1A4A">
      <w:headerReference w:type="even" r:id="rId8"/>
      <w:headerReference w:type="default" r:id="rId9"/>
      <w:footerReference w:type="default" r:id="rId10"/>
      <w:pgSz w:w="11907" w:h="16840" w:code="9"/>
      <w:pgMar w:top="567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52" w:rsidRDefault="00AE0752">
      <w:r>
        <w:separator/>
      </w:r>
    </w:p>
  </w:endnote>
  <w:endnote w:type="continuationSeparator" w:id="0">
    <w:p w:rsidR="00AE0752" w:rsidRDefault="00A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2410"/>
      <w:gridCol w:w="1443"/>
      <w:gridCol w:w="1360"/>
      <w:gridCol w:w="1187"/>
      <w:gridCol w:w="1536"/>
    </w:tblGrid>
    <w:tr w:rsidR="008D6961" w:rsidTr="00AB57D0">
      <w:tc>
        <w:tcPr>
          <w:tcW w:w="10346" w:type="dxa"/>
          <w:gridSpan w:val="6"/>
          <w:tcBorders>
            <w:bottom w:val="single" w:sz="12" w:space="0" w:color="auto"/>
          </w:tcBorders>
        </w:tcPr>
        <w:p w:rsidR="008D6961" w:rsidRDefault="008D6961">
          <w:pPr>
            <w:rPr>
              <w:sz w:val="16"/>
            </w:rPr>
          </w:pPr>
        </w:p>
      </w:tc>
    </w:tr>
    <w:tr w:rsidR="008D6961" w:rsidTr="00AB57D0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  <w:r>
            <w:rPr>
              <w:b/>
              <w:sz w:val="16"/>
            </w:rPr>
            <w:t>Postiosoite</w:t>
          </w:r>
        </w:p>
      </w:tc>
      <w:tc>
        <w:tcPr>
          <w:tcW w:w="2410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  <w:r>
            <w:rPr>
              <w:b/>
              <w:sz w:val="16"/>
            </w:rPr>
            <w:t>Käyntiosoite</w:t>
          </w:r>
        </w:p>
      </w:tc>
      <w:tc>
        <w:tcPr>
          <w:tcW w:w="1443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  <w:r>
            <w:rPr>
              <w:b/>
              <w:sz w:val="16"/>
            </w:rPr>
            <w:t>Puhelin</w:t>
          </w:r>
        </w:p>
      </w:tc>
      <w:tc>
        <w:tcPr>
          <w:tcW w:w="1360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  <w:r>
            <w:rPr>
              <w:b/>
              <w:sz w:val="16"/>
            </w:rPr>
            <w:t>Faksi</w:t>
          </w:r>
        </w:p>
      </w:tc>
      <w:tc>
        <w:tcPr>
          <w:tcW w:w="1187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</w:p>
      </w:tc>
      <w:tc>
        <w:tcPr>
          <w:tcW w:w="1536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</w:p>
      </w:tc>
    </w:tr>
    <w:tr w:rsidR="008D6961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PL 112</w:t>
          </w:r>
        </w:p>
      </w:tc>
      <w:tc>
        <w:tcPr>
          <w:tcW w:w="2410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Agricolankatu 15</w:t>
          </w:r>
        </w:p>
      </w:tc>
      <w:tc>
        <w:tcPr>
          <w:tcW w:w="1443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+358 9 310 1651</w:t>
          </w:r>
        </w:p>
      </w:tc>
      <w:tc>
        <w:tcPr>
          <w:tcW w:w="1360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+358 9 310 30229</w:t>
          </w:r>
        </w:p>
      </w:tc>
      <w:tc>
        <w:tcPr>
          <w:tcW w:w="1187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536" w:type="dxa"/>
        </w:tcPr>
        <w:p w:rsidR="008D6961" w:rsidRDefault="008D6961">
          <w:pPr>
            <w:rPr>
              <w:sz w:val="16"/>
            </w:rPr>
          </w:pPr>
        </w:p>
      </w:tc>
    </w:tr>
    <w:tr w:rsidR="008D6961" w:rsidRPr="00AB57D0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00099 HELSINGIN KAUPUNKI</w:t>
          </w:r>
          <w:r>
            <w:rPr>
              <w:sz w:val="16"/>
            </w:rPr>
            <w:br/>
            <w:t>helsinginpelastuslaitos@hel.fi</w:t>
          </w:r>
        </w:p>
      </w:tc>
      <w:tc>
        <w:tcPr>
          <w:tcW w:w="2410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Helsinki 53</w:t>
          </w:r>
        </w:p>
        <w:p w:rsidR="008D6961" w:rsidRPr="00AB57D0" w:rsidRDefault="005536E3">
          <w:pPr>
            <w:rPr>
              <w:color w:val="000000"/>
              <w:sz w:val="16"/>
            </w:rPr>
          </w:pPr>
          <w:hyperlink r:id="rId1" w:history="1">
            <w:r w:rsidR="008D6961" w:rsidRPr="00AB57D0">
              <w:rPr>
                <w:rStyle w:val="Hyperlinkki"/>
                <w:color w:val="000000"/>
                <w:sz w:val="16"/>
                <w:u w:val="none"/>
              </w:rPr>
              <w:t>http://www.hel.fi/pel</w:t>
            </w:r>
          </w:hyperlink>
          <w:r w:rsidR="008D6961" w:rsidRPr="00AB57D0">
            <w:rPr>
              <w:color w:val="000000"/>
              <w:sz w:val="16"/>
            </w:rPr>
            <w:t>/</w:t>
          </w:r>
        </w:p>
      </w:tc>
      <w:tc>
        <w:tcPr>
          <w:tcW w:w="1443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360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187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536" w:type="dxa"/>
        </w:tcPr>
        <w:p w:rsidR="008D6961" w:rsidRPr="00AB57D0" w:rsidRDefault="008D6961">
          <w:pPr>
            <w:rPr>
              <w:sz w:val="16"/>
            </w:rPr>
          </w:pPr>
        </w:p>
      </w:tc>
    </w:tr>
  </w:tbl>
  <w:p w:rsidR="008D6961" w:rsidRPr="00AB57D0" w:rsidRDefault="008D69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52" w:rsidRDefault="00AE0752">
      <w:r>
        <w:separator/>
      </w:r>
    </w:p>
  </w:footnote>
  <w:footnote w:type="continuationSeparator" w:id="0">
    <w:p w:rsidR="00AE0752" w:rsidRDefault="00A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8F" w:rsidRDefault="009718C9">
    <w:pPr>
      <w:pStyle w:val="Yltunniste"/>
    </w:pPr>
    <w:r w:rsidRPr="00ED0A8F">
      <w:rPr>
        <w:rFonts w:cs="Arial"/>
        <w:noProof/>
        <w:sz w:val="20"/>
      </w:rPr>
      <w:drawing>
        <wp:inline distT="0" distB="0" distL="0" distR="0">
          <wp:extent cx="6477000" cy="9151620"/>
          <wp:effectExtent l="0" t="0" r="0" b="0"/>
          <wp:docPr id="2" name="Kuva 2" descr="pelastuskoulun_tunnus_M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lastuskoulun_tunnus_MV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15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102"/>
    </w:tblGrid>
    <w:tr w:rsidR="008D6961" w:rsidTr="005A1A4A">
      <w:tc>
        <w:tcPr>
          <w:tcW w:w="5104" w:type="dxa"/>
        </w:tcPr>
        <w:p w:rsidR="008D6961" w:rsidRPr="005A1A4A" w:rsidRDefault="009718C9">
          <w:pPr>
            <w:rPr>
              <w:rFonts w:cs="Arial"/>
              <w:sz w:val="20"/>
            </w:rPr>
          </w:pPr>
          <w:r w:rsidRPr="005A1A4A">
            <w:rPr>
              <w:rFonts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-467995</wp:posOffset>
                    </wp:positionH>
                    <wp:positionV relativeFrom="paragraph">
                      <wp:posOffset>0</wp:posOffset>
                    </wp:positionV>
                    <wp:extent cx="431800" cy="516255"/>
                    <wp:effectExtent l="0" t="0" r="0" b="0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51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6961" w:rsidRDefault="009718C9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358140" cy="396240"/>
                                      <wp:effectExtent l="0" t="0" r="0" b="0"/>
                                      <wp:docPr id="3" name="Kuv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8140" cy="396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-36.85pt;margin-top:0;width:34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Ql4AIAAF0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" o:allowincell="f" filled="f" stroked="f" strokeweight="0">
                    <v:textbox inset="0,0,0,0">
                      <w:txbxContent>
                        <w:p w:rsidR="008D6961" w:rsidRDefault="009718C9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358140" cy="396240"/>
                                <wp:effectExtent l="0" t="0" r="0" b="0"/>
                                <wp:docPr id="3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140" cy="396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D6961" w:rsidRPr="005A1A4A">
            <w:rPr>
              <w:rFonts w:cs="Arial"/>
              <w:sz w:val="20"/>
            </w:rPr>
            <w:t>Helsingin kaupunki</w:t>
          </w:r>
        </w:p>
      </w:tc>
      <w:tc>
        <w:tcPr>
          <w:tcW w:w="5102" w:type="dxa"/>
        </w:tcPr>
        <w:p w:rsidR="008D6961" w:rsidRPr="005A1A4A" w:rsidRDefault="009718C9" w:rsidP="005A1A4A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1270</wp:posOffset>
                </wp:positionV>
                <wp:extent cx="444500" cy="489585"/>
                <wp:effectExtent l="0" t="0" r="0" b="0"/>
                <wp:wrapNone/>
                <wp:docPr id="8" name="Kuva 8" descr="pelastuskoulun_tunnus_MV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elastuskoulun_tunnus_MV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23038" r="53549" b="52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6325">
            <w:rPr>
              <w:rFonts w:cs="Arial"/>
              <w:b/>
              <w:sz w:val="22"/>
              <w:szCs w:val="22"/>
            </w:rPr>
            <w:t>HAKEMUSLOMAKE PELASTUSKOULUUN</w:t>
          </w:r>
        </w:p>
      </w:tc>
    </w:tr>
    <w:tr w:rsidR="008D6961" w:rsidTr="005A1A4A">
      <w:tc>
        <w:tcPr>
          <w:tcW w:w="5104" w:type="dxa"/>
        </w:tcPr>
        <w:p w:rsidR="008D6961" w:rsidRPr="005A1A4A" w:rsidRDefault="008D6961">
          <w:pPr>
            <w:rPr>
              <w:rFonts w:cs="Arial"/>
              <w:b/>
            </w:rPr>
          </w:pPr>
          <w:r w:rsidRPr="005A1A4A">
            <w:rPr>
              <w:rFonts w:cs="Arial"/>
              <w:b/>
            </w:rPr>
            <w:t>Pelastuslaitos</w:t>
          </w:r>
        </w:p>
      </w:tc>
      <w:tc>
        <w:tcPr>
          <w:tcW w:w="5102" w:type="dxa"/>
        </w:tcPr>
        <w:p w:rsidR="008D6961" w:rsidRDefault="00FD3444">
          <w:r>
            <w:t>Pelastajakurssi 45</w:t>
          </w:r>
        </w:p>
      </w:tc>
    </w:tr>
    <w:tr w:rsidR="008D6961" w:rsidTr="005A1A4A">
      <w:tc>
        <w:tcPr>
          <w:tcW w:w="5104" w:type="dxa"/>
        </w:tcPr>
        <w:p w:rsidR="008D6961" w:rsidRDefault="008D6961"/>
      </w:tc>
      <w:tc>
        <w:tcPr>
          <w:tcW w:w="5102" w:type="dxa"/>
        </w:tcPr>
        <w:p w:rsidR="008D6961" w:rsidRDefault="00FD3444" w:rsidP="00C21172">
          <w:r>
            <w:t>2021–2023</w:t>
          </w:r>
        </w:p>
      </w:tc>
    </w:tr>
    <w:tr w:rsidR="008D6961" w:rsidTr="005A1A4A">
      <w:tc>
        <w:tcPr>
          <w:tcW w:w="5104" w:type="dxa"/>
          <w:tcBorders>
            <w:bottom w:val="single" w:sz="12" w:space="0" w:color="auto"/>
          </w:tcBorders>
        </w:tcPr>
        <w:p w:rsidR="008D6961" w:rsidRDefault="008D6961" w:rsidP="005A1A4A">
          <w:pPr>
            <w:jc w:val="center"/>
          </w:pPr>
        </w:p>
      </w:tc>
      <w:tc>
        <w:tcPr>
          <w:tcW w:w="5102" w:type="dxa"/>
          <w:tcBorders>
            <w:bottom w:val="single" w:sz="12" w:space="0" w:color="auto"/>
          </w:tcBorders>
        </w:tcPr>
        <w:p w:rsidR="008D6961" w:rsidRDefault="008D6961"/>
      </w:tc>
    </w:tr>
  </w:tbl>
  <w:p w:rsidR="008D6961" w:rsidRDefault="008D6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602F"/>
    <w:multiLevelType w:val="hybridMultilevel"/>
    <w:tmpl w:val="E83CE4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xTk03qB7O1gJJSc606FQyHyBG0cG59/qGjmw6g894GM9VlxZNIBt8L8G1oRiPxO9PlNSejqscwJ/vily4BxQ==" w:salt="4cgmEWgBa/pNtg4fJ9wrXQ==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E"/>
    <w:rsid w:val="0000642D"/>
    <w:rsid w:val="00042B77"/>
    <w:rsid w:val="00073B09"/>
    <w:rsid w:val="001209AB"/>
    <w:rsid w:val="001824E8"/>
    <w:rsid w:val="00184D69"/>
    <w:rsid w:val="001925D0"/>
    <w:rsid w:val="001976E0"/>
    <w:rsid w:val="001C78D7"/>
    <w:rsid w:val="001F39D3"/>
    <w:rsid w:val="00267EAE"/>
    <w:rsid w:val="00271575"/>
    <w:rsid w:val="00272A21"/>
    <w:rsid w:val="0029019D"/>
    <w:rsid w:val="002C4B64"/>
    <w:rsid w:val="002C6CA6"/>
    <w:rsid w:val="002D5C5F"/>
    <w:rsid w:val="00324B82"/>
    <w:rsid w:val="00343DA5"/>
    <w:rsid w:val="00346E8C"/>
    <w:rsid w:val="00392471"/>
    <w:rsid w:val="00395CFE"/>
    <w:rsid w:val="00397C6C"/>
    <w:rsid w:val="003A755F"/>
    <w:rsid w:val="003F6325"/>
    <w:rsid w:val="003F7204"/>
    <w:rsid w:val="0042726C"/>
    <w:rsid w:val="004444D2"/>
    <w:rsid w:val="0046088C"/>
    <w:rsid w:val="004744C2"/>
    <w:rsid w:val="00484FE6"/>
    <w:rsid w:val="00495BE2"/>
    <w:rsid w:val="004B3F8A"/>
    <w:rsid w:val="004C2ED0"/>
    <w:rsid w:val="00505339"/>
    <w:rsid w:val="00514668"/>
    <w:rsid w:val="005536E3"/>
    <w:rsid w:val="00567A8F"/>
    <w:rsid w:val="00567ECD"/>
    <w:rsid w:val="005778E9"/>
    <w:rsid w:val="00580560"/>
    <w:rsid w:val="00593BD5"/>
    <w:rsid w:val="005A1A4A"/>
    <w:rsid w:val="005F156C"/>
    <w:rsid w:val="00621363"/>
    <w:rsid w:val="00627BA6"/>
    <w:rsid w:val="00630E89"/>
    <w:rsid w:val="00695453"/>
    <w:rsid w:val="006A1D48"/>
    <w:rsid w:val="006B0F75"/>
    <w:rsid w:val="006E44CC"/>
    <w:rsid w:val="007276AD"/>
    <w:rsid w:val="007374F5"/>
    <w:rsid w:val="00751707"/>
    <w:rsid w:val="00766F8C"/>
    <w:rsid w:val="0077151C"/>
    <w:rsid w:val="007C3B7D"/>
    <w:rsid w:val="007D344D"/>
    <w:rsid w:val="008026E0"/>
    <w:rsid w:val="0084027E"/>
    <w:rsid w:val="00884CF4"/>
    <w:rsid w:val="008944D9"/>
    <w:rsid w:val="00894649"/>
    <w:rsid w:val="008B7ABF"/>
    <w:rsid w:val="008C7F9E"/>
    <w:rsid w:val="008D6961"/>
    <w:rsid w:val="00903CEA"/>
    <w:rsid w:val="00943DA4"/>
    <w:rsid w:val="00951695"/>
    <w:rsid w:val="00960E27"/>
    <w:rsid w:val="00965AA1"/>
    <w:rsid w:val="009718C9"/>
    <w:rsid w:val="0098408D"/>
    <w:rsid w:val="00993FF1"/>
    <w:rsid w:val="009A31C9"/>
    <w:rsid w:val="009C1D0A"/>
    <w:rsid w:val="009F2790"/>
    <w:rsid w:val="00A00BB1"/>
    <w:rsid w:val="00A04898"/>
    <w:rsid w:val="00A07263"/>
    <w:rsid w:val="00A201F3"/>
    <w:rsid w:val="00A278EB"/>
    <w:rsid w:val="00A41361"/>
    <w:rsid w:val="00A672C8"/>
    <w:rsid w:val="00AB57D0"/>
    <w:rsid w:val="00AC0C3A"/>
    <w:rsid w:val="00AD1B87"/>
    <w:rsid w:val="00AE0752"/>
    <w:rsid w:val="00B65785"/>
    <w:rsid w:val="00BA1B46"/>
    <w:rsid w:val="00BB2A38"/>
    <w:rsid w:val="00BC3CD1"/>
    <w:rsid w:val="00BC57D1"/>
    <w:rsid w:val="00BC6A70"/>
    <w:rsid w:val="00BD2CCF"/>
    <w:rsid w:val="00BF1A30"/>
    <w:rsid w:val="00BF5ECE"/>
    <w:rsid w:val="00C21172"/>
    <w:rsid w:val="00C37119"/>
    <w:rsid w:val="00C57AD4"/>
    <w:rsid w:val="00C72619"/>
    <w:rsid w:val="00CF6022"/>
    <w:rsid w:val="00D12369"/>
    <w:rsid w:val="00D14BC0"/>
    <w:rsid w:val="00D40C48"/>
    <w:rsid w:val="00D474FE"/>
    <w:rsid w:val="00D56425"/>
    <w:rsid w:val="00D95966"/>
    <w:rsid w:val="00D95FC8"/>
    <w:rsid w:val="00D960E5"/>
    <w:rsid w:val="00DA538C"/>
    <w:rsid w:val="00DA5FF0"/>
    <w:rsid w:val="00DA784F"/>
    <w:rsid w:val="00DB4E51"/>
    <w:rsid w:val="00DF782B"/>
    <w:rsid w:val="00E47A5F"/>
    <w:rsid w:val="00ED0A8F"/>
    <w:rsid w:val="00F64EF5"/>
    <w:rsid w:val="00F75564"/>
    <w:rsid w:val="00FC5AA7"/>
    <w:rsid w:val="00FD344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0C8376D"/>
  <w15:chartTrackingRefBased/>
  <w15:docId w15:val="{D4ECD612-60F3-44F7-8832-A8C54101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Pr>
      <w:sz w:val="20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</w:style>
  <w:style w:type="character" w:styleId="Sivunumero">
    <w:name w:val="page number"/>
    <w:basedOn w:val="Kappaleenoletusfontti"/>
  </w:style>
  <w:style w:type="character" w:customStyle="1" w:styleId="Hyperlinkki1">
    <w:name w:val="Hyperlinkki1"/>
    <w:rPr>
      <w:color w:val="0000FF"/>
      <w:u w:val="single"/>
    </w:rPr>
  </w:style>
  <w:style w:type="character" w:styleId="Hyperlinkki">
    <w:name w:val="Hyperlink"/>
    <w:rsid w:val="00AB57D0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3924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9247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7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.fi/p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3880-8AB1-42FC-8EEF-AB7978A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Perusasiakirja (ns. yleinen asiakirjapohja)</vt:lpstr>
    </vt:vector>
  </TitlesOfParts>
  <Company>Helsingin kaupunki</Company>
  <LinksUpToDate>false</LinksUpToDate>
  <CharactersWithSpaces>4003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http://www.hel.fi/pel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Perusasiakirja (ns. yleinen asiakirjapohja)</dc:title>
  <dc:subject/>
  <dc:creator>Nina Hedenstam</dc:creator>
  <cp:keywords/>
  <cp:lastModifiedBy>Waitinen Matti Tapio</cp:lastModifiedBy>
  <cp:revision>3</cp:revision>
  <cp:lastPrinted>2009-12-16T09:54:00Z</cp:lastPrinted>
  <dcterms:created xsi:type="dcterms:W3CDTF">2020-12-03T12:30:00Z</dcterms:created>
  <dcterms:modified xsi:type="dcterms:W3CDTF">2020-12-03T12:30:00Z</dcterms:modified>
</cp:coreProperties>
</file>